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018000CB" w:rsidP="1267822B" w:rsidRDefault="018000CB" w14:paraId="26F7E6C8" w14:textId="29E19887">
      <w:pPr>
        <w:pStyle w:val="Title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</w:pPr>
      <w:r w:rsidRPr="1267822B" w:rsidR="018000CB">
        <w:rPr>
          <w:b w:val="1"/>
          <w:bCs w:val="1"/>
          <w:sz w:val="28"/>
          <w:szCs w:val="28"/>
        </w:rPr>
        <w:t>My 4-H Explorers Activity Summary</w:t>
      </w:r>
    </w:p>
    <w:p w:rsidR="018000CB" w:rsidP="1267822B" w:rsidRDefault="018000CB" w14:paraId="1FA9623C" w14:textId="5B14860B">
      <w:pPr>
        <w:pStyle w:val="Normal"/>
        <w:bidi w:val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267822B" w:rsidR="018000C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My Name is: __________________________________________________________________</w:t>
      </w:r>
    </w:p>
    <w:p w:rsidR="018000CB" w:rsidP="1267822B" w:rsidRDefault="018000CB" w14:paraId="379C2060" w14:textId="7FBFA6E2">
      <w:pPr>
        <w:pStyle w:val="Normal"/>
        <w:bidi w:val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267822B" w:rsidR="018000C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Age: _____________________</w:t>
      </w:r>
      <w:r>
        <w:tab/>
      </w:r>
      <w:r w:rsidRPr="1267822B" w:rsidR="018000C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Grade in school: ______________________</w:t>
      </w:r>
    </w:p>
    <w:p w:rsidR="018000CB" w:rsidP="1267822B" w:rsidRDefault="018000CB" w14:paraId="3867BA6C" w14:textId="54E651AE">
      <w:pPr>
        <w:pStyle w:val="Normal"/>
        <w:bidi w:val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267822B" w:rsidR="018000C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My address is: _________________________________________________________________</w:t>
      </w:r>
    </w:p>
    <w:p w:rsidR="018000CB" w:rsidP="1267822B" w:rsidRDefault="018000CB" w14:paraId="18A72171" w14:textId="7E50C850">
      <w:pPr>
        <w:pStyle w:val="Normal"/>
        <w:bidi w:val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267822B" w:rsidR="018000C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 belong to the _________________________________________________________ 4-H Club</w:t>
      </w:r>
    </w:p>
    <w:p w:rsidR="018000CB" w:rsidP="1267822B" w:rsidRDefault="018000CB" w14:paraId="702BFAF4" w14:textId="3E8455A7">
      <w:pPr>
        <w:pStyle w:val="Normal"/>
        <w:bidi w:val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267822B" w:rsidR="018000C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 have been a 4-H member for __________ year(s)</w:t>
      </w:r>
    </w:p>
    <w:p w:rsidR="1267822B" w:rsidP="1267822B" w:rsidRDefault="1267822B" w14:paraId="167B63A8" w14:textId="316E2D35">
      <w:pPr>
        <w:pStyle w:val="Normal"/>
        <w:bidi w:val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18000CB" w:rsidP="1267822B" w:rsidRDefault="018000CB" w14:paraId="424953F1" w14:textId="61BB0254">
      <w:pPr>
        <w:pStyle w:val="Normal"/>
        <w:bidi w:val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267822B" w:rsidR="018000C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 </w:t>
      </w:r>
      <w:r w:rsidRPr="1267822B" w:rsidR="018000C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participated</w:t>
      </w:r>
      <w:r w:rsidRPr="1267822B" w:rsidR="018000C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 the following activities this year:</w:t>
      </w:r>
    </w:p>
    <w:p w:rsidR="018000CB" w:rsidP="1267822B" w:rsidRDefault="018000CB" w14:paraId="3D985080" w14:textId="70A9EA73">
      <w:pPr>
        <w:pStyle w:val="Normal"/>
        <w:bidi w:val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267822B" w:rsidR="018000C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18000CB" w:rsidRDefault="018000CB" w14:paraId="5F8A0DB1" w14:textId="0B36ED78">
      <w:r w:rsidRPr="1267822B" w:rsidR="018000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Did you do… Check </w:t>
      </w:r>
    </w:p>
    <w:p w:rsidR="018000CB" w:rsidP="1267822B" w:rsidRDefault="018000CB" w14:paraId="60254AB5" w14:textId="28B7A9B9">
      <w:pPr>
        <w:bidi w:val="0"/>
        <w:ind w:firstLine="0"/>
      </w:pPr>
      <w:r w:rsidRPr="1267822B" w:rsidR="018000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Show and tell (4-H demonstration) </w:t>
      </w:r>
      <w:r>
        <w:tab/>
      </w:r>
      <w:r>
        <w:tab/>
      </w:r>
      <w:r>
        <w:tab/>
      </w:r>
      <w:r>
        <w:tab/>
      </w:r>
      <w:r w:rsidRPr="1267822B" w:rsidR="018000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 Yes </w:t>
      </w:r>
      <w:r w:rsidRPr="1267822B" w:rsidR="018000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</w:t>
      </w:r>
      <w:r w:rsidRPr="1267822B" w:rsidR="018000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No</w:t>
      </w:r>
    </w:p>
    <w:p w:rsidR="018000CB" w:rsidP="1267822B" w:rsidRDefault="018000CB" w14:paraId="4102DFA5" w14:textId="2A7EC4ED">
      <w:pPr>
        <w:bidi w:val="0"/>
        <w:ind w:firstLine="0"/>
      </w:pPr>
      <w:r w:rsidRPr="1267822B" w:rsidR="018000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Exhibit (something you made) </w:t>
      </w:r>
      <w:r>
        <w:tab/>
      </w:r>
      <w:r>
        <w:tab/>
      </w:r>
      <w:r>
        <w:tab/>
      </w:r>
      <w:r>
        <w:tab/>
      </w:r>
      <w:r w:rsidRPr="1267822B" w:rsidR="018000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 Yes </w:t>
      </w:r>
      <w:r w:rsidRPr="1267822B" w:rsidR="018000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</w:t>
      </w:r>
      <w:r w:rsidRPr="1267822B" w:rsidR="018000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No</w:t>
      </w:r>
    </w:p>
    <w:p w:rsidR="018000CB" w:rsidP="1267822B" w:rsidRDefault="018000CB" w14:paraId="65FC4C68" w14:textId="5E9697C0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267822B" w:rsidR="018000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Activity sheets or workbooks </w:t>
      </w:r>
      <w:r>
        <w:tab/>
      </w:r>
      <w:r>
        <w:tab/>
      </w:r>
      <w:r>
        <w:tab/>
      </w:r>
      <w:r>
        <w:tab/>
      </w:r>
      <w:r w:rsidRPr="1267822B" w:rsidR="018000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 Yes </w:t>
      </w:r>
      <w:r w:rsidRPr="1267822B" w:rsidR="018000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</w:t>
      </w:r>
      <w:r w:rsidRPr="1267822B" w:rsidR="018000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No</w:t>
      </w:r>
    </w:p>
    <w:p w:rsidR="1267822B" w:rsidP="1267822B" w:rsidRDefault="1267822B" w14:paraId="6908EB8A" w14:textId="3053AAC8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018000CB" w:rsidP="1267822B" w:rsidRDefault="018000CB" w14:paraId="671D43E2" w14:textId="19C49E4D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267822B" w:rsidR="018000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Some of my favorite activities I worked on this year were: </w:t>
      </w:r>
    </w:p>
    <w:p w:rsidR="018000CB" w:rsidP="1267822B" w:rsidRDefault="018000CB" w14:paraId="5A29897E" w14:textId="13987E59">
      <w:pPr>
        <w:pStyle w:val="Normal"/>
        <w:bidi w:val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267822B" w:rsidR="018000C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18000CB" w:rsidP="1267822B" w:rsidRDefault="018000CB" w14:paraId="67B0D792" w14:textId="0F1D2276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267822B" w:rsidR="018000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This year I learned to: </w:t>
      </w:r>
    </w:p>
    <w:p w:rsidR="018000CB" w:rsidP="1267822B" w:rsidRDefault="018000CB" w14:paraId="0E4779F3" w14:textId="70A9EA73">
      <w:pPr>
        <w:pStyle w:val="Normal"/>
        <w:bidi w:val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267822B" w:rsidR="018000C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267822B" w:rsidP="1267822B" w:rsidRDefault="1267822B" w14:paraId="128DCDBC" w14:textId="11071D21">
      <w:pPr>
        <w:pStyle w:val="Normal"/>
        <w:bidi w:val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18000CB" w:rsidP="1267822B" w:rsidRDefault="018000CB" w14:paraId="1BF011A5" w14:textId="6B516C79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267822B" w:rsidR="018000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Next year I want to learn about:</w:t>
      </w:r>
    </w:p>
    <w:p w:rsidR="018000CB" w:rsidP="1267822B" w:rsidRDefault="018000CB" w14:paraId="3E116082" w14:textId="70A9EA73">
      <w:pPr>
        <w:pStyle w:val="Normal"/>
        <w:bidi w:val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267822B" w:rsidR="018000C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18000CB" w:rsidP="1267822B" w:rsidRDefault="018000CB" w14:paraId="558BC0E1" w14:textId="52B217A3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267822B" w:rsidR="018000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 my club I got to:</w:t>
      </w:r>
    </w:p>
    <w:p w:rsidR="018000CB" w:rsidP="1267822B" w:rsidRDefault="018000CB" w14:paraId="04AA7AF4" w14:textId="70A9EA73">
      <w:pPr>
        <w:pStyle w:val="Normal"/>
        <w:bidi w:val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267822B" w:rsidR="018000C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18000CB" w:rsidP="1267822B" w:rsidRDefault="018000CB" w14:paraId="3E4B2240" w14:textId="0CB62528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267822B" w:rsidR="018000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Here are pictures (or drawings) of my activities!</w:t>
      </w:r>
    </w:p>
    <w:p w:rsidR="1267822B" w:rsidP="1267822B" w:rsidRDefault="1267822B" w14:paraId="053656D4" w14:textId="42A9D683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267822B" w:rsidP="1267822B" w:rsidRDefault="1267822B" w14:paraId="190E7924" w14:textId="75DD798F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267822B" w:rsidP="1267822B" w:rsidRDefault="1267822B" w14:paraId="17635A3D" w14:textId="10374EF3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267822B" w:rsidP="1267822B" w:rsidRDefault="1267822B" w14:paraId="0CB87B7C" w14:textId="16C68905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267822B" w:rsidP="1267822B" w:rsidRDefault="1267822B" w14:paraId="514AD62B" w14:textId="03A7830E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267822B" w:rsidP="1267822B" w:rsidRDefault="1267822B" w14:paraId="1A78C09A" w14:textId="632FC876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267822B" w:rsidP="1267822B" w:rsidRDefault="1267822B" w14:paraId="07E1E662" w14:textId="6F813BE9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267822B" w:rsidP="1267822B" w:rsidRDefault="1267822B" w14:paraId="048FC4F2" w14:textId="02586F66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267822B" w:rsidP="1267822B" w:rsidRDefault="1267822B" w14:paraId="7BE90F04" w14:textId="194FD76B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267822B" w:rsidP="1267822B" w:rsidRDefault="1267822B" w14:paraId="1FA04D86" w14:textId="67A21E25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267822B" w:rsidP="1267822B" w:rsidRDefault="1267822B" w14:paraId="75E1E4EA" w14:textId="42B061EA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267822B" w:rsidP="1267822B" w:rsidRDefault="1267822B" w14:paraId="0DD33FC3" w14:textId="6664477D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267822B" w:rsidP="1267822B" w:rsidRDefault="1267822B" w14:paraId="15736AE5" w14:textId="3D6B7A3C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267822B" w:rsidP="1267822B" w:rsidRDefault="1267822B" w14:paraId="282B07FF" w14:textId="166C8211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018000CB" w:rsidP="1267822B" w:rsidRDefault="018000CB" w14:paraId="0FC80FDC" w14:textId="48F2BF2F">
      <w:pPr>
        <w:shd w:val="clear" w:color="auto" w:fill="FFFFFF" w:themeFill="background1"/>
        <w:bidi w:val="0"/>
        <w:spacing w:before="0" w:beforeAutospacing="off" w:after="150" w:afterAutospacing="off"/>
        <w:jc w:val="center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</w:pPr>
      <w:r w:rsidRPr="1267822B" w:rsidR="018000C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The University of Connecticut </w:t>
      </w:r>
      <w:r w:rsidRPr="1267822B" w:rsidR="018000C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complies with</w:t>
      </w:r>
      <w:r w:rsidRPr="1267822B" w:rsidR="018000C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all applicable federal and state laws </w:t>
      </w:r>
      <w:r w:rsidRPr="1267822B" w:rsidR="018000C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regarding</w:t>
      </w:r>
      <w:r w:rsidRPr="1267822B" w:rsidR="018000C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non-discrimination, equal </w:t>
      </w:r>
      <w:r w:rsidRPr="1267822B" w:rsidR="018000C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opportunity</w:t>
      </w:r>
      <w:r w:rsidRPr="1267822B" w:rsidR="018000C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and affirmative action, including the provision of reasonable accommodations for persons with disabilities. Extension program participants with disabilities may request reasonable accommodations to address limitations resulting from a disability. For more information, please contact the UConn Extension Civil Rights Liaison at </w:t>
      </w:r>
      <w:hyperlink r:id="R2f542243a1da4162">
        <w:r w:rsidRPr="1267822B" w:rsidR="018000CB">
          <w:rPr>
            <w:rStyle w:val="Hyperlink"/>
            <w:rFonts w:ascii="helvetica" w:hAnsi="helvetica" w:eastAsia="helvetica" w:cs="helvetic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793E"/>
            <w:sz w:val="16"/>
            <w:szCs w:val="16"/>
            <w:u w:val="single"/>
            <w:lang w:val="en-US"/>
          </w:rPr>
          <w:t>extensioncivilrights@uconn.edu</w:t>
        </w:r>
      </w:hyperlink>
      <w:r w:rsidRPr="1267822B" w:rsidR="018000C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9a8dd8cd0ea46dd"/>
      <w:footerReference w:type="default" r:id="R5cd45beebd1a41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r="http://schemas.openxmlformats.org/officeDocument/2006/relationships">
  <w:tbl>
    <w:tblPr>
      <w:tblStyle w:val="TableNormal"/>
      <w:bidiVisual w:val="0"/>
      <w:tblW w:w="9360" w:type="dxa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170F7FFE" w:rsidTr="1267822B" w14:paraId="63F555AC">
      <w:trPr>
        <w:trHeight w:val="300"/>
      </w:trPr>
      <w:tc>
        <w:tcPr>
          <w:tcW w:w="345" w:type="dxa"/>
          <w:tcMar/>
        </w:tcPr>
        <w:p w:rsidR="170F7FFE" w:rsidP="170F7FFE" w:rsidRDefault="170F7FFE" w14:paraId="1FC13435" w14:textId="2944CFAB">
          <w:pPr>
            <w:pStyle w:val="Header"/>
            <w:bidi w:val="0"/>
            <w:ind w:left="-115"/>
            <w:jc w:val="left"/>
          </w:pPr>
        </w:p>
      </w:tc>
      <w:tc>
        <w:tcPr>
          <w:tcW w:w="8670" w:type="dxa"/>
          <w:tcMar/>
          <w:vAlign w:val="top"/>
        </w:tcPr>
        <w:p w:rsidR="170F7FFE" w:rsidP="0E81DE7C" w:rsidRDefault="170F7FFE" w14:paraId="651A7CBD" w14:textId="7E884DD8">
          <w:pPr>
            <w:shd w:val="clear" w:color="auto" w:fill="FFFFFF" w:themeFill="background1"/>
            <w:bidi w:val="0"/>
            <w:spacing w:before="0" w:beforeAutospacing="off" w:after="0" w:afterAutospacing="off"/>
            <w:jc w:val="center"/>
          </w:pPr>
        </w:p>
        <w:p w:rsidR="170F7FFE" w:rsidP="0E81DE7C" w:rsidRDefault="170F7FFE" w14:paraId="4B9C1350" w14:textId="28B948C7">
          <w:pPr>
            <w:pStyle w:val="Header"/>
            <w:bidi w:val="0"/>
            <w:jc w:val="center"/>
            <w:rPr>
              <w:sz w:val="16"/>
              <w:szCs w:val="16"/>
            </w:rPr>
          </w:pPr>
        </w:p>
      </w:tc>
      <w:tc>
        <w:tcPr>
          <w:tcW w:w="345" w:type="dxa"/>
          <w:tcMar/>
        </w:tcPr>
        <w:p w:rsidR="170F7FFE" w:rsidP="170F7FFE" w:rsidRDefault="170F7FFE" w14:paraId="1CCA1B7D" w14:textId="69C8D399">
          <w:pPr>
            <w:pStyle w:val="Header"/>
            <w:bidi w:val="0"/>
            <w:ind w:right="-115"/>
            <w:jc w:val="right"/>
          </w:pPr>
        </w:p>
      </w:tc>
    </w:tr>
  </w:tbl>
  <w:p w:rsidR="170F7FFE" w:rsidP="170F7FFE" w:rsidRDefault="170F7FFE" w14:paraId="266B1F81" w14:textId="09FE754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0F7FFE" w:rsidTr="40A6C102" w14:paraId="6C54DCB4">
      <w:trPr>
        <w:trHeight w:val="300"/>
      </w:trPr>
      <w:tc>
        <w:tcPr>
          <w:tcW w:w="3120" w:type="dxa"/>
          <w:tcMar/>
        </w:tcPr>
        <w:p w:rsidR="170F7FFE" w:rsidP="5D8A675A" w:rsidRDefault="170F7FFE" w14:paraId="7C41CDFD" w14:textId="4065233B">
          <w:pPr>
            <w:ind w:left="-115"/>
            <w:jc w:val="left"/>
          </w:pPr>
          <w:r w:rsidR="40A6C102">
            <w:drawing>
              <wp:inline wp14:editId="0672310D" wp14:anchorId="7479A984">
                <wp:extent cx="514350" cy="514350"/>
                <wp:effectExtent l="0" t="0" r="0" b="0"/>
                <wp:docPr id="142959652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d3501ecd55f40aa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70F7FFE" w:rsidP="170F7FFE" w:rsidRDefault="170F7FFE" w14:paraId="2F11E979" w14:textId="2CFA6D3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0F7FFE" w:rsidP="0E81DE7C" w:rsidRDefault="170F7FFE" w14:paraId="293CA2E2" w14:textId="7C85A3F2">
          <w:pPr>
            <w:bidi w:val="0"/>
            <w:ind w:right="-115"/>
            <w:jc w:val="right"/>
          </w:pPr>
          <w:r w:rsidR="40A6C102">
            <w:drawing>
              <wp:inline wp14:editId="4F5F6DDC" wp14:anchorId="58D6B5ED">
                <wp:extent cx="1123950" cy="386358"/>
                <wp:effectExtent l="0" t="0" r="0" b="0"/>
                <wp:docPr id="131381507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7d0162fc49944cb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23950" cy="386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70F7FFE" w:rsidP="0E81DE7C" w:rsidRDefault="170F7FFE" w14:paraId="3B1F3FB7" w14:textId="5CD30A9D"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306F7E"/>
    <w:rsid w:val="0176B46A"/>
    <w:rsid w:val="018000CB"/>
    <w:rsid w:val="069CD164"/>
    <w:rsid w:val="08989E83"/>
    <w:rsid w:val="0E81DE7C"/>
    <w:rsid w:val="1267822B"/>
    <w:rsid w:val="13306F7E"/>
    <w:rsid w:val="170F7FFE"/>
    <w:rsid w:val="1A952065"/>
    <w:rsid w:val="1C399778"/>
    <w:rsid w:val="1C815BF1"/>
    <w:rsid w:val="27E1A229"/>
    <w:rsid w:val="35B20764"/>
    <w:rsid w:val="40A6C102"/>
    <w:rsid w:val="4ED46207"/>
    <w:rsid w:val="54E46462"/>
    <w:rsid w:val="559CE3D4"/>
    <w:rsid w:val="5B87C225"/>
    <w:rsid w:val="5BDA2D40"/>
    <w:rsid w:val="5D8A675A"/>
    <w:rsid w:val="5FAF106D"/>
    <w:rsid w:val="6125CB74"/>
    <w:rsid w:val="64097CBD"/>
    <w:rsid w:val="6562C84A"/>
    <w:rsid w:val="681DA65C"/>
    <w:rsid w:val="6E321720"/>
    <w:rsid w:val="738106AF"/>
    <w:rsid w:val="7E74A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6F7E"/>
  <w15:chartTrackingRefBased/>
  <w15:docId w15:val="{BFFAFF95-ED4E-4909-9713-90F5B0233F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true">
    <w:uiPriority w:val="10"/>
    <w:name w:val="Title Char"/>
    <w:basedOn w:val="Normal"/>
    <w:link w:val="Title"/>
    <w:rsid w:val="08989E83"/>
    <w:rPr>
      <w:rFonts w:ascii="Times New Roman" w:hAnsi="Times New Roman" w:eastAsia="Times New Roman" w:cs="Times New Roman"/>
      <w:sz w:val="24"/>
      <w:szCs w:val="24"/>
    </w:rPr>
  </w:style>
  <w:style w:type="paragraph" w:styleId="Title">
    <w:uiPriority w:val="10"/>
    <w:name w:val="Title"/>
    <w:basedOn w:val="Normal"/>
    <w:next w:val="Normal"/>
    <w:link w:val="TitleChar"/>
    <w:qFormat/>
    <w:rsid w:val="08989E83"/>
    <w:rPr>
      <w:rFonts w:ascii="Times New Roman" w:hAnsi="Times New Roman" w:eastAsia="Times New Roman" w:cs="Times New Roman"/>
      <w:sz w:val="24"/>
      <w:szCs w:val="24"/>
    </w:rPr>
    <w:pPr>
      <w:jc w:val="center"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70F7FF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70F7FF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0E81DE7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9a8dd8cd0ea46dd" /><Relationship Type="http://schemas.openxmlformats.org/officeDocument/2006/relationships/footer" Target="footer.xml" Id="R5cd45beebd1a4154" /><Relationship Type="http://schemas.openxmlformats.org/officeDocument/2006/relationships/hyperlink" Target="mailto:extensioncivilrights@uconn.edu" TargetMode="External" Id="R2f542243a1da416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5.png" Id="Rcd3501ecd55f40aa" /><Relationship Type="http://schemas.openxmlformats.org/officeDocument/2006/relationships/image" Target="/media/image6.png" Id="Rb7d0162fc49944c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559975A35B47AF04674212E83C0E" ma:contentTypeVersion="13" ma:contentTypeDescription="Create a new document." ma:contentTypeScope="" ma:versionID="70243de05c6f3460f9c4f1e1186add7d">
  <xsd:schema xmlns:xsd="http://www.w3.org/2001/XMLSchema" xmlns:xs="http://www.w3.org/2001/XMLSchema" xmlns:p="http://schemas.microsoft.com/office/2006/metadata/properties" xmlns:ns2="163d8e07-06c3-4a7a-969e-aeaeafcc7455" xmlns:ns3="be5868cc-59b8-4c0a-be62-d5a0c4fb5e24" targetNamespace="http://schemas.microsoft.com/office/2006/metadata/properties" ma:root="true" ma:fieldsID="ebb3a6e62f30afd32c5c59b93ee3513b" ns2:_="" ns3:_="">
    <xsd:import namespace="163d8e07-06c3-4a7a-969e-aeaeafcc7455"/>
    <xsd:import namespace="be5868cc-59b8-4c0a-be62-d5a0c4fb5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8e07-06c3-4a7a-969e-aeaeafcc7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68cc-59b8-4c0a-be62-d5a0c4fb5e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8074b-f8c0-4d86-b282-5cfaf5f5c3d4}" ma:internalName="TaxCatchAll" ma:showField="CatchAllData" ma:web="be5868cc-59b8-4c0a-be62-d5a0c4fb5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868cc-59b8-4c0a-be62-d5a0c4fb5e24" xsi:nil="true"/>
    <lcf76f155ced4ddcb4097134ff3c332f xmlns="163d8e07-06c3-4a7a-969e-aeaeafcc74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2079FD-1F9A-47DD-B6B0-73666181DD82}"/>
</file>

<file path=customXml/itemProps2.xml><?xml version="1.0" encoding="utf-8"?>
<ds:datastoreItem xmlns:ds="http://schemas.openxmlformats.org/officeDocument/2006/customXml" ds:itemID="{99380331-A187-4E03-95C3-B237A4FDC3CA}"/>
</file>

<file path=customXml/itemProps3.xml><?xml version="1.0" encoding="utf-8"?>
<ds:datastoreItem xmlns:ds="http://schemas.openxmlformats.org/officeDocument/2006/customXml" ds:itemID="{A81B4A02-D597-4AC8-B3FD-0D6187B3CD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Syrotiak, Matthew</dc:creator>
  <keywords/>
  <dc:description/>
  <lastModifiedBy>Syrotiak, Matthew</lastModifiedBy>
  <dcterms:created xsi:type="dcterms:W3CDTF">2025-02-20T20:00:25.0000000Z</dcterms:created>
  <dcterms:modified xsi:type="dcterms:W3CDTF">2025-05-08T20:00:40.1252862Z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0x0101001D0A559975A35B47AF04674212E83C0E</vt:lpwstr>
  </property>
  <property fmtid="{D5CDD505-2E9C-101B-9397-08002B2CF9AE}" pid="3" name="MediaServiceImageTags">
    <vt:lpwstr/>
  </property>
</Properties>
</file>