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E081" w14:textId="56CD78E0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 xml:space="preserve">Registration form for UCONN 4-H CITIZENSHIP DAY - </w:t>
      </w:r>
      <w:r w:rsidR="55C3C344" w:rsidRPr="62BD47E7">
        <w:rPr>
          <w:rFonts w:ascii="Aptos" w:eastAsia="Aptos" w:hAnsi="Aptos" w:cs="Aptos"/>
        </w:rPr>
        <w:t>March 18</w:t>
      </w:r>
      <w:r w:rsidR="55C3C344" w:rsidRPr="62BD47E7">
        <w:rPr>
          <w:rFonts w:ascii="Aptos" w:eastAsia="Aptos" w:hAnsi="Aptos" w:cs="Aptos"/>
          <w:vertAlign w:val="superscript"/>
        </w:rPr>
        <w:t>th</w:t>
      </w:r>
      <w:r w:rsidR="55C3C344" w:rsidRPr="62BD47E7">
        <w:rPr>
          <w:rFonts w:ascii="Aptos" w:eastAsia="Aptos" w:hAnsi="Aptos" w:cs="Aptos"/>
        </w:rPr>
        <w:t xml:space="preserve">, </w:t>
      </w:r>
      <w:r w:rsidR="00891913" w:rsidRPr="62BD47E7">
        <w:rPr>
          <w:rFonts w:ascii="Aptos" w:eastAsia="Aptos" w:hAnsi="Aptos" w:cs="Aptos"/>
        </w:rPr>
        <w:t>2026,</w:t>
      </w:r>
      <w:r w:rsidRPr="62BD47E7">
        <w:rPr>
          <w:rFonts w:ascii="Aptos" w:eastAsia="Aptos" w:hAnsi="Aptos" w:cs="Aptos"/>
        </w:rPr>
        <w:t xml:space="preserve"> Return this form by </w:t>
      </w:r>
      <w:r w:rsidRPr="62BD47E7">
        <w:rPr>
          <w:rFonts w:ascii="Aptos" w:eastAsia="Aptos" w:hAnsi="Aptos" w:cs="Aptos"/>
          <w:b/>
          <w:bCs/>
        </w:rPr>
        <w:t>March 1st, 2026,</w:t>
      </w:r>
      <w:r w:rsidRPr="62BD47E7">
        <w:rPr>
          <w:rFonts w:ascii="Aptos" w:eastAsia="Aptos" w:hAnsi="Aptos" w:cs="Aptos"/>
        </w:rPr>
        <w:t xml:space="preserve"> to Matthew Syrotiak, W.B. Young Building, 1376 Storrs Rd., Unit 4134, Storrs, CT 06269-4134 with $</w:t>
      </w:r>
      <w:r w:rsidR="798FFA10" w:rsidRPr="62BD47E7">
        <w:rPr>
          <w:rFonts w:ascii="Aptos" w:eastAsia="Aptos" w:hAnsi="Aptos" w:cs="Aptos"/>
        </w:rPr>
        <w:t>2</w:t>
      </w:r>
      <w:r w:rsidR="3B0370B7" w:rsidRPr="62BD47E7">
        <w:rPr>
          <w:rFonts w:ascii="Aptos" w:eastAsia="Aptos" w:hAnsi="Aptos" w:cs="Aptos"/>
        </w:rPr>
        <w:t xml:space="preserve">0 </w:t>
      </w:r>
      <w:r w:rsidRPr="62BD47E7">
        <w:rPr>
          <w:rFonts w:ascii="Aptos" w:eastAsia="Aptos" w:hAnsi="Aptos" w:cs="Aptos"/>
        </w:rPr>
        <w:t>registration fee ($2</w:t>
      </w:r>
      <w:r w:rsidR="01983F20" w:rsidRPr="62BD47E7">
        <w:rPr>
          <w:rFonts w:ascii="Aptos" w:eastAsia="Aptos" w:hAnsi="Aptos" w:cs="Aptos"/>
        </w:rPr>
        <w:t xml:space="preserve">5 </w:t>
      </w:r>
      <w:r w:rsidRPr="62BD47E7">
        <w:rPr>
          <w:rFonts w:ascii="Aptos" w:eastAsia="Aptos" w:hAnsi="Aptos" w:cs="Aptos"/>
        </w:rPr>
        <w:t xml:space="preserve">after this date). Make check payable to: University of Connecticut </w:t>
      </w:r>
    </w:p>
    <w:p w14:paraId="61B6154B" w14:textId="57E9E209" w:rsidR="00F91218" w:rsidRDefault="2C98E4EE" w:rsidP="5BB8E61F">
      <w:pPr>
        <w:spacing w:before="240" w:after="240"/>
      </w:pPr>
      <w:r w:rsidRPr="00891913">
        <w:rPr>
          <w:rFonts w:ascii="Aptos" w:eastAsia="Aptos" w:hAnsi="Aptos" w:cs="Aptos"/>
          <w:b/>
          <w:bCs/>
        </w:rPr>
        <w:t>N</w:t>
      </w:r>
      <w:r w:rsidR="459DA922" w:rsidRPr="00891913">
        <w:rPr>
          <w:rFonts w:ascii="Aptos" w:eastAsia="Aptos" w:hAnsi="Aptos" w:cs="Aptos"/>
          <w:b/>
          <w:bCs/>
        </w:rPr>
        <w:t>ame</w:t>
      </w:r>
      <w:r w:rsidR="459DA922" w:rsidRPr="62BD47E7">
        <w:rPr>
          <w:rFonts w:ascii="Aptos" w:eastAsia="Aptos" w:hAnsi="Aptos" w:cs="Aptos"/>
        </w:rPr>
        <w:t xml:space="preserve"> _________________________</w:t>
      </w:r>
      <w:r w:rsidR="459DA922" w:rsidRPr="62BD47E7">
        <w:rPr>
          <w:rFonts w:ascii="Aptos" w:eastAsia="Aptos" w:hAnsi="Aptos" w:cs="Aptos"/>
          <w:b/>
          <w:bCs/>
        </w:rPr>
        <w:t>_</w:t>
      </w:r>
      <w:r w:rsidR="459DA922" w:rsidRPr="62BD47E7">
        <w:rPr>
          <w:rFonts w:ascii="Aptos" w:eastAsia="Aptos" w:hAnsi="Aptos" w:cs="Aptos"/>
          <w:b/>
          <w:bCs/>
          <w:i/>
          <w:iCs/>
        </w:rPr>
        <w:t>_________</w:t>
      </w:r>
    </w:p>
    <w:p w14:paraId="6BDE0BA9" w14:textId="31EDD5FF" w:rsidR="00F91218" w:rsidRDefault="459DA922" w:rsidP="5BB8E61F">
      <w:pPr>
        <w:spacing w:before="240" w:after="240"/>
      </w:pPr>
      <w:r w:rsidRPr="62BD47E7">
        <w:rPr>
          <w:rFonts w:ascii="Aptos" w:eastAsia="Aptos" w:hAnsi="Aptos" w:cs="Aptos"/>
          <w:b/>
          <w:bCs/>
          <w:i/>
          <w:iCs/>
        </w:rPr>
        <w:t xml:space="preserve">Date of Birth/or _________________ (check if adult) </w:t>
      </w:r>
    </w:p>
    <w:p w14:paraId="4E39DB8A" w14:textId="03565C63" w:rsidR="00F91218" w:rsidRDefault="459DA922" w:rsidP="5BB8E61F">
      <w:pPr>
        <w:spacing w:before="240" w:after="240"/>
      </w:pPr>
      <w:r w:rsidRPr="4C94D615">
        <w:rPr>
          <w:rFonts w:ascii="Aptos" w:eastAsia="Aptos" w:hAnsi="Aptos" w:cs="Aptos"/>
          <w:b/>
          <w:bCs/>
          <w:i/>
          <w:iCs/>
        </w:rPr>
        <w:t>Address____________________________________________________________________________</w:t>
      </w:r>
      <w:r w:rsidR="00000000">
        <w:tab/>
      </w:r>
      <w:r w:rsidR="00000000">
        <w:tab/>
      </w:r>
      <w:r w:rsidR="629B86F7" w:rsidRPr="4C94D615">
        <w:rPr>
          <w:rFonts w:ascii="Aptos" w:eastAsia="Aptos" w:hAnsi="Aptos" w:cs="Aptos"/>
          <w:b/>
          <w:bCs/>
          <w:i/>
          <w:iCs/>
        </w:rPr>
        <w:t>(</w:t>
      </w:r>
      <w:r w:rsidRPr="4C94D615">
        <w:rPr>
          <w:rFonts w:ascii="Aptos" w:eastAsia="Aptos" w:hAnsi="Aptos" w:cs="Aptos"/>
          <w:b/>
          <w:bCs/>
          <w:i/>
          <w:iCs/>
        </w:rPr>
        <w:t xml:space="preserve">street) </w:t>
      </w:r>
      <w:r w:rsidR="00000000">
        <w:tab/>
      </w:r>
      <w:r w:rsidR="00000000">
        <w:tab/>
      </w:r>
      <w:r w:rsidR="00000000">
        <w:tab/>
      </w:r>
      <w:r w:rsidRPr="4C94D615">
        <w:rPr>
          <w:rFonts w:ascii="Aptos" w:eastAsia="Aptos" w:hAnsi="Aptos" w:cs="Aptos"/>
          <w:b/>
          <w:bCs/>
          <w:i/>
          <w:iCs/>
        </w:rPr>
        <w:t xml:space="preserve">(town) </w:t>
      </w:r>
      <w:r w:rsidR="00000000">
        <w:tab/>
      </w:r>
      <w:r w:rsidRPr="4C94D615">
        <w:rPr>
          <w:rFonts w:ascii="Aptos" w:eastAsia="Aptos" w:hAnsi="Aptos" w:cs="Aptos"/>
          <w:b/>
          <w:bCs/>
          <w:i/>
          <w:iCs/>
        </w:rPr>
        <w:t xml:space="preserve">(zip code) </w:t>
      </w:r>
    </w:p>
    <w:p w14:paraId="6E33A402" w14:textId="0D3E4D17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  <w:b/>
          <w:bCs/>
          <w:i/>
          <w:iCs/>
        </w:rPr>
        <w:t>Phone: (_</w:t>
      </w:r>
      <w:r w:rsidR="2A1EC2FA" w:rsidRPr="62BD47E7">
        <w:rPr>
          <w:rFonts w:ascii="Aptos" w:eastAsia="Aptos" w:hAnsi="Aptos" w:cs="Aptos"/>
          <w:b/>
          <w:bCs/>
          <w:i/>
          <w:iCs/>
        </w:rPr>
        <w:t>_) _</w:t>
      </w:r>
      <w:r w:rsidRPr="62BD47E7">
        <w:rPr>
          <w:rFonts w:ascii="Aptos" w:eastAsia="Aptos" w:hAnsi="Aptos" w:cs="Aptos"/>
          <w:b/>
          <w:bCs/>
          <w:i/>
          <w:iCs/>
        </w:rPr>
        <w:t>_______</w:t>
      </w:r>
      <w:r w:rsidRPr="62BD47E7">
        <w:rPr>
          <w:rFonts w:ascii="Aptos" w:eastAsia="Aptos" w:hAnsi="Aptos" w:cs="Aptos"/>
          <w:b/>
          <w:bCs/>
        </w:rPr>
        <w:t>_</w:t>
      </w:r>
      <w:r w:rsidRPr="62BD47E7">
        <w:rPr>
          <w:rFonts w:ascii="Aptos" w:eastAsia="Aptos" w:hAnsi="Aptos" w:cs="Aptos"/>
        </w:rPr>
        <w:t xml:space="preserve">__ </w:t>
      </w:r>
    </w:p>
    <w:p w14:paraId="402AB6C7" w14:textId="4D1BD570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>4-H Member ____</w:t>
      </w:r>
      <w:proofErr w:type="gramStart"/>
      <w:r w:rsidRPr="62BD47E7">
        <w:rPr>
          <w:rFonts w:ascii="Aptos" w:eastAsia="Aptos" w:hAnsi="Aptos" w:cs="Aptos"/>
        </w:rPr>
        <w:t xml:space="preserve">_ </w:t>
      </w:r>
      <w:r w:rsidR="4D773EDF" w:rsidRPr="62BD47E7">
        <w:rPr>
          <w:rFonts w:ascii="Aptos" w:eastAsia="Aptos" w:hAnsi="Aptos" w:cs="Aptos"/>
        </w:rPr>
        <w:t xml:space="preserve"> </w:t>
      </w:r>
      <w:r w:rsidRPr="62BD47E7">
        <w:rPr>
          <w:rFonts w:ascii="Aptos" w:eastAsia="Aptos" w:hAnsi="Aptos" w:cs="Aptos"/>
        </w:rPr>
        <w:t>Non</w:t>
      </w:r>
      <w:proofErr w:type="gramEnd"/>
      <w:r w:rsidRPr="62BD47E7">
        <w:rPr>
          <w:rFonts w:ascii="Aptos" w:eastAsia="Aptos" w:hAnsi="Aptos" w:cs="Aptos"/>
        </w:rPr>
        <w:t xml:space="preserve"> 4-H Participant ____</w:t>
      </w:r>
      <w:proofErr w:type="gramStart"/>
      <w:r w:rsidRPr="62BD47E7">
        <w:rPr>
          <w:rFonts w:ascii="Aptos" w:eastAsia="Aptos" w:hAnsi="Aptos" w:cs="Aptos"/>
        </w:rPr>
        <w:t xml:space="preserve">_ </w:t>
      </w:r>
      <w:r w:rsidR="65D1A3DC" w:rsidRPr="62BD47E7">
        <w:rPr>
          <w:rFonts w:ascii="Aptos" w:eastAsia="Aptos" w:hAnsi="Aptos" w:cs="Aptos"/>
        </w:rPr>
        <w:t xml:space="preserve"> </w:t>
      </w:r>
      <w:r w:rsidRPr="62BD47E7">
        <w:rPr>
          <w:rFonts w:ascii="Aptos" w:eastAsia="Aptos" w:hAnsi="Aptos" w:cs="Aptos"/>
        </w:rPr>
        <w:t>Military</w:t>
      </w:r>
      <w:proofErr w:type="gramEnd"/>
      <w:r w:rsidRPr="62BD47E7">
        <w:rPr>
          <w:rFonts w:ascii="Aptos" w:eastAsia="Aptos" w:hAnsi="Aptos" w:cs="Aptos"/>
        </w:rPr>
        <w:t xml:space="preserve"> Affiliated _____ </w:t>
      </w:r>
    </w:p>
    <w:p w14:paraId="1E461A57" w14:textId="4E7C2843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 xml:space="preserve">Everyone who registers by March </w:t>
      </w:r>
      <w:r w:rsidR="04280729" w:rsidRPr="62BD47E7">
        <w:rPr>
          <w:rFonts w:ascii="Aptos" w:eastAsia="Aptos" w:hAnsi="Aptos" w:cs="Aptos"/>
        </w:rPr>
        <w:t>1</w:t>
      </w:r>
      <w:r w:rsidR="04280729" w:rsidRPr="62BD47E7">
        <w:rPr>
          <w:rFonts w:ascii="Aptos" w:eastAsia="Aptos" w:hAnsi="Aptos" w:cs="Aptos"/>
          <w:vertAlign w:val="superscript"/>
        </w:rPr>
        <w:t>st</w:t>
      </w:r>
      <w:r w:rsidR="04280729" w:rsidRPr="62BD47E7">
        <w:rPr>
          <w:rFonts w:ascii="Aptos" w:eastAsia="Aptos" w:hAnsi="Aptos" w:cs="Aptos"/>
        </w:rPr>
        <w:t xml:space="preserve"> </w:t>
      </w:r>
      <w:r w:rsidRPr="62BD47E7">
        <w:rPr>
          <w:rFonts w:ascii="Aptos" w:eastAsia="Aptos" w:hAnsi="Aptos" w:cs="Aptos"/>
        </w:rPr>
        <w:t xml:space="preserve">will receive a special UConn 4-H </w:t>
      </w:r>
      <w:r w:rsidR="1F50F368" w:rsidRPr="62BD47E7">
        <w:rPr>
          <w:rFonts w:ascii="Aptos" w:eastAsia="Aptos" w:hAnsi="Aptos" w:cs="Aptos"/>
        </w:rPr>
        <w:t xml:space="preserve">Polo </w:t>
      </w:r>
      <w:r w:rsidRPr="62BD47E7">
        <w:rPr>
          <w:rFonts w:ascii="Aptos" w:eastAsia="Aptos" w:hAnsi="Aptos" w:cs="Aptos"/>
        </w:rPr>
        <w:t xml:space="preserve">to be worn </w:t>
      </w:r>
      <w:bookmarkStart w:id="0" w:name="_Int_VOZvuHqW"/>
      <w:r w:rsidRPr="62BD47E7">
        <w:rPr>
          <w:rFonts w:ascii="Aptos" w:eastAsia="Aptos" w:hAnsi="Aptos" w:cs="Aptos"/>
        </w:rPr>
        <w:t xml:space="preserve">at </w:t>
      </w:r>
      <w:r w:rsidR="30FB3CDF" w:rsidRPr="62BD47E7">
        <w:rPr>
          <w:rFonts w:ascii="Aptos" w:eastAsia="Aptos" w:hAnsi="Aptos" w:cs="Aptos"/>
        </w:rPr>
        <w:t xml:space="preserve">  </w:t>
      </w:r>
      <w:bookmarkEnd w:id="0"/>
      <w:r w:rsidR="30FB3CDF" w:rsidRPr="62BD47E7">
        <w:rPr>
          <w:rFonts w:ascii="Aptos" w:eastAsia="Aptos" w:hAnsi="Aptos" w:cs="Aptos"/>
        </w:rPr>
        <w:t xml:space="preserve"> 4-H </w:t>
      </w:r>
      <w:r w:rsidRPr="62BD47E7">
        <w:rPr>
          <w:rFonts w:ascii="Aptos" w:eastAsia="Aptos" w:hAnsi="Aptos" w:cs="Aptos"/>
        </w:rPr>
        <w:t xml:space="preserve">Day. </w:t>
      </w:r>
    </w:p>
    <w:p w14:paraId="58688D69" w14:textId="57317554" w:rsidR="00F91218" w:rsidRDefault="4E3FA229" w:rsidP="4C94D615">
      <w:pPr>
        <w:spacing w:before="240" w:after="240"/>
        <w:rPr>
          <w:rFonts w:ascii="Aptos" w:eastAsia="Aptos" w:hAnsi="Aptos" w:cs="Aptos"/>
        </w:rPr>
      </w:pPr>
      <w:r w:rsidRPr="4C94D615">
        <w:rPr>
          <w:rFonts w:ascii="Aptos" w:eastAsia="Aptos" w:hAnsi="Aptos" w:cs="Aptos"/>
        </w:rPr>
        <w:t xml:space="preserve">Polo </w:t>
      </w:r>
      <w:r w:rsidR="459DA922" w:rsidRPr="4C94D615">
        <w:rPr>
          <w:rFonts w:ascii="Aptos" w:eastAsia="Aptos" w:hAnsi="Aptos" w:cs="Aptos"/>
        </w:rPr>
        <w:t xml:space="preserve">Size: Small _______ Medium _______ Large _______ XL _______ XXL _______ </w:t>
      </w:r>
    </w:p>
    <w:p w14:paraId="49819B74" w14:textId="0730A8C8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4C94D615">
        <w:rPr>
          <w:rFonts w:ascii="Aptos" w:eastAsia="Aptos" w:hAnsi="Aptos" w:cs="Aptos"/>
        </w:rPr>
        <w:t xml:space="preserve">Email Address _____________________________________________________________________ </w:t>
      </w:r>
    </w:p>
    <w:p w14:paraId="284812A3" w14:textId="68C8A803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4C94D615">
        <w:rPr>
          <w:rFonts w:ascii="Aptos" w:eastAsia="Aptos" w:hAnsi="Aptos" w:cs="Aptos"/>
        </w:rPr>
        <w:t>Dietary Restrictions ______________________________________________________________</w:t>
      </w:r>
      <w:r w:rsidR="7FD9FCB8" w:rsidRPr="4C94D615">
        <w:rPr>
          <w:rFonts w:ascii="Aptos" w:eastAsia="Aptos" w:hAnsi="Aptos" w:cs="Aptos"/>
        </w:rPr>
        <w:t>__</w:t>
      </w:r>
    </w:p>
    <w:p w14:paraId="273364D8" w14:textId="4A43CC26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 xml:space="preserve">More information will follow, which will be sent to you by email. You can also register online at </w:t>
      </w:r>
      <w:hyperlink r:id="rId7">
        <w:r w:rsidR="04FE5BFB" w:rsidRPr="62BD47E7">
          <w:rPr>
            <w:rStyle w:val="Hyperlink"/>
            <w:rFonts w:ascii="Helvetica" w:eastAsia="Helvetica" w:hAnsi="Helvetica" w:cs="Helvetica"/>
            <w:color w:val="327AAE"/>
            <w:u w:val="none"/>
          </w:rPr>
          <w:t>s.uconn.edu/4-hdaycapitol</w:t>
        </w:r>
      </w:hyperlink>
      <w:r w:rsidR="04FE5BFB" w:rsidRPr="62BD47E7">
        <w:rPr>
          <w:rFonts w:ascii="Aptos" w:eastAsia="Aptos" w:hAnsi="Aptos" w:cs="Aptos"/>
        </w:rPr>
        <w:t xml:space="preserve"> </w:t>
      </w:r>
      <w:r w:rsidRPr="62BD47E7">
        <w:rPr>
          <w:rFonts w:ascii="Aptos" w:eastAsia="Aptos" w:hAnsi="Aptos" w:cs="Aptos"/>
        </w:rPr>
        <w:t xml:space="preserve"> </w:t>
      </w:r>
    </w:p>
    <w:p w14:paraId="5824F210" w14:textId="11BFC1E6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4C94D615">
        <w:rPr>
          <w:rFonts w:ascii="Aptos" w:eastAsia="Aptos" w:hAnsi="Aptos" w:cs="Aptos"/>
        </w:rPr>
        <w:t xml:space="preserve">Appropriate attire is Business Casual - No t-shirts or jeans </w:t>
      </w:r>
    </w:p>
    <w:p w14:paraId="4327E5F6" w14:textId="79618E18" w:rsidR="00F91218" w:rsidRDefault="459DA922" w:rsidP="4C94D615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 xml:space="preserve">Ladies: </w:t>
      </w:r>
      <w:r w:rsidR="23933D70" w:rsidRPr="62BD47E7">
        <w:rPr>
          <w:rFonts w:ascii="Aptos" w:eastAsia="Aptos" w:hAnsi="Aptos" w:cs="Aptos"/>
        </w:rPr>
        <w:t>Slacks, nice capri pants</w:t>
      </w:r>
    </w:p>
    <w:p w14:paraId="59E92677" w14:textId="132075E5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>Gentlemen: Dress pants, slacks</w:t>
      </w:r>
    </w:p>
    <w:p w14:paraId="64214199" w14:textId="5455A0ED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 xml:space="preserve">Participants are encouraged to contact their legislators directly ahead of time to invite them to the </w:t>
      </w:r>
      <w:r w:rsidR="6A970293" w:rsidRPr="62BD47E7">
        <w:rPr>
          <w:rFonts w:ascii="Aptos" w:eastAsia="Aptos" w:hAnsi="Aptos" w:cs="Aptos"/>
        </w:rPr>
        <w:t xml:space="preserve">Ag Day at the Capitol. </w:t>
      </w:r>
      <w:r w:rsidRPr="62BD47E7">
        <w:rPr>
          <w:rFonts w:ascii="Aptos" w:eastAsia="Aptos" w:hAnsi="Aptos" w:cs="Aptos"/>
        </w:rPr>
        <w:t xml:space="preserve">To find out who your local legislators are, you can go on to the state government website </w:t>
      </w:r>
      <w:hyperlink r:id="rId8">
        <w:r w:rsidRPr="62BD47E7">
          <w:rPr>
            <w:rStyle w:val="Hyperlink"/>
            <w:rFonts w:ascii="Aptos" w:eastAsia="Aptos" w:hAnsi="Aptos" w:cs="Aptos"/>
          </w:rPr>
          <w:t>www.cga.ct.gov</w:t>
        </w:r>
      </w:hyperlink>
      <w:r w:rsidRPr="62BD47E7">
        <w:rPr>
          <w:rFonts w:ascii="Aptos" w:eastAsia="Aptos" w:hAnsi="Aptos" w:cs="Aptos"/>
        </w:rPr>
        <w:t xml:space="preserve">. Highlight House of Senate and </w:t>
      </w:r>
      <w:r w:rsidR="7495C745" w:rsidRPr="62BD47E7">
        <w:rPr>
          <w:rFonts w:ascii="Aptos" w:eastAsia="Aptos" w:hAnsi="Aptos" w:cs="Aptos"/>
        </w:rPr>
        <w:t>select</w:t>
      </w:r>
      <w:r w:rsidRPr="62BD47E7">
        <w:rPr>
          <w:rFonts w:ascii="Aptos" w:eastAsia="Aptos" w:hAnsi="Aptos" w:cs="Aptos"/>
        </w:rPr>
        <w:t xml:space="preserve"> your legislator in the </w:t>
      </w:r>
      <w:r w:rsidR="1C34761D" w:rsidRPr="62BD47E7">
        <w:rPr>
          <w:rFonts w:ascii="Aptos" w:eastAsia="Aptos" w:hAnsi="Aptos" w:cs="Aptos"/>
        </w:rPr>
        <w:t>drop-down</w:t>
      </w:r>
      <w:r w:rsidRPr="62BD47E7">
        <w:rPr>
          <w:rFonts w:ascii="Aptos" w:eastAsia="Aptos" w:hAnsi="Aptos" w:cs="Aptos"/>
        </w:rPr>
        <w:t xml:space="preserve"> box. Or </w:t>
      </w:r>
      <w:hyperlink r:id="rId9">
        <w:r w:rsidRPr="62BD47E7">
          <w:rPr>
            <w:rStyle w:val="Hyperlink"/>
            <w:rFonts w:ascii="Aptos" w:eastAsia="Aptos" w:hAnsi="Aptos" w:cs="Aptos"/>
          </w:rPr>
          <w:t>www.votesmart.org</w:t>
        </w:r>
      </w:hyperlink>
      <w:r w:rsidRPr="62BD47E7">
        <w:rPr>
          <w:rFonts w:ascii="Aptos" w:eastAsia="Aptos" w:hAnsi="Aptos" w:cs="Aptos"/>
        </w:rPr>
        <w:t xml:space="preserve"> with your </w:t>
      </w:r>
      <w:r w:rsidR="4A2753C2" w:rsidRPr="62BD47E7">
        <w:rPr>
          <w:rFonts w:ascii="Aptos" w:eastAsia="Aptos" w:hAnsi="Aptos" w:cs="Aptos"/>
        </w:rPr>
        <w:t>9-digit</w:t>
      </w:r>
      <w:r w:rsidRPr="62BD47E7">
        <w:rPr>
          <w:rFonts w:ascii="Aptos" w:eastAsia="Aptos" w:hAnsi="Aptos" w:cs="Aptos"/>
        </w:rPr>
        <w:t xml:space="preserve"> zip code. If you don’t know the extra 4 digits (usually found on junk mail), you can type in your address at this site and get them. </w:t>
      </w:r>
    </w:p>
    <w:p w14:paraId="0656456D" w14:textId="6151E7E4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lastRenderedPageBreak/>
        <w:t xml:space="preserve">You can also contact the Registrar of Voters at your local town hall or check </w:t>
      </w:r>
      <w:r w:rsidR="230B6CD2" w:rsidRPr="62BD47E7">
        <w:rPr>
          <w:rFonts w:ascii="Aptos" w:eastAsia="Aptos" w:hAnsi="Aptos" w:cs="Aptos"/>
        </w:rPr>
        <w:t>out</w:t>
      </w:r>
      <w:r w:rsidRPr="62BD47E7">
        <w:rPr>
          <w:rFonts w:ascii="Aptos" w:eastAsia="Aptos" w:hAnsi="Aptos" w:cs="Aptos"/>
        </w:rPr>
        <w:t xml:space="preserve"> your local library. Please list the Legislative District Number and name of your State House Representative. </w:t>
      </w:r>
    </w:p>
    <w:p w14:paraId="0DFF532F" w14:textId="4505AF34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>District # ______________________ House Representative name _________________________</w:t>
      </w:r>
    </w:p>
    <w:p w14:paraId="4AE5D060" w14:textId="58602CA3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 xml:space="preserve">Please list the Legislative District Number and name of your State Senator </w:t>
      </w:r>
    </w:p>
    <w:p w14:paraId="4D163677" w14:textId="14DDA79F" w:rsidR="00F91218" w:rsidRDefault="459DA922" w:rsidP="62BD47E7">
      <w:pPr>
        <w:spacing w:before="240" w:after="240"/>
        <w:rPr>
          <w:rFonts w:ascii="Aptos" w:eastAsia="Aptos" w:hAnsi="Aptos" w:cs="Aptos"/>
        </w:rPr>
      </w:pPr>
      <w:r w:rsidRPr="62BD47E7">
        <w:rPr>
          <w:rFonts w:ascii="Aptos" w:eastAsia="Aptos" w:hAnsi="Aptos" w:cs="Aptos"/>
        </w:rPr>
        <w:t>District # ______________________ State Senator name _________________________________</w:t>
      </w:r>
      <w:r w:rsidR="58C0FA32" w:rsidRPr="62BD47E7">
        <w:rPr>
          <w:rFonts w:ascii="Aptos" w:eastAsia="Aptos" w:hAnsi="Aptos" w:cs="Aptos"/>
        </w:rPr>
        <w:t>_</w:t>
      </w:r>
    </w:p>
    <w:p w14:paraId="1E380C46" w14:textId="0EEC102D" w:rsidR="00F91218" w:rsidRDefault="459DA922" w:rsidP="62BD47E7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2BD47E7">
        <w:rPr>
          <w:rFonts w:ascii="Aptos" w:eastAsia="Aptos" w:hAnsi="Aptos" w:cs="Aptos"/>
          <w:b/>
          <w:bCs/>
        </w:rPr>
        <w:t>Important Information</w:t>
      </w:r>
      <w:r w:rsidRPr="62BD47E7">
        <w:rPr>
          <w:rFonts w:ascii="Aptos" w:eastAsia="Aptos" w:hAnsi="Aptos" w:cs="Aptos"/>
        </w:rPr>
        <w:t xml:space="preserve"> </w:t>
      </w:r>
      <w:r w:rsidR="2AEFB0D7" w:rsidRPr="62BD47E7">
        <w:rPr>
          <w:rFonts w:ascii="Aptos" w:eastAsia="Aptos" w:hAnsi="Aptos" w:cs="Aptos"/>
        </w:rPr>
        <w:t>- We</w:t>
      </w:r>
      <w:r w:rsidRPr="62BD47E7">
        <w:rPr>
          <w:rFonts w:ascii="Aptos" w:eastAsia="Aptos" w:hAnsi="Aptos" w:cs="Aptos"/>
        </w:rPr>
        <w:t xml:space="preserve"> can provide letters for youth who need assistance in being excused from classes for the day. </w:t>
      </w:r>
      <w:r w:rsidR="5D34E6E2" w:rsidRPr="62BD47E7">
        <w:rPr>
          <w:rFonts w:ascii="Aptos" w:eastAsia="Aptos" w:hAnsi="Aptos" w:cs="Aptos"/>
        </w:rPr>
        <w:t xml:space="preserve">Contact </w:t>
      </w:r>
      <w:r w:rsidR="5D34E6E2" w:rsidRPr="62BD47E7">
        <w:rPr>
          <w:rFonts w:ascii="Aptos" w:eastAsia="Aptos" w:hAnsi="Aptos" w:cs="Aptos"/>
          <w:color w:val="000000" w:themeColor="text1"/>
        </w:rPr>
        <w:t xml:space="preserve">Marc Cournoyer at 860-885-2824 or email him at </w:t>
      </w:r>
      <w:hyperlink r:id="rId10">
        <w:r w:rsidR="5D34E6E2" w:rsidRPr="62BD47E7">
          <w:rPr>
            <w:rStyle w:val="Hyperlink"/>
            <w:rFonts w:ascii="Aptos" w:eastAsia="Aptos" w:hAnsi="Aptos" w:cs="Aptos"/>
          </w:rPr>
          <w:t>marc.cournoyer@uconn.edu</w:t>
        </w:r>
      </w:hyperlink>
    </w:p>
    <w:p w14:paraId="465FBA0B" w14:textId="18266565" w:rsidR="00F91218" w:rsidRDefault="00F91218" w:rsidP="4C94D615">
      <w:pPr>
        <w:spacing w:before="240" w:after="240"/>
        <w:rPr>
          <w:rFonts w:ascii="Aptos" w:eastAsia="Aptos" w:hAnsi="Aptos" w:cs="Aptos"/>
        </w:rPr>
      </w:pPr>
    </w:p>
    <w:p w14:paraId="43DBEE26" w14:textId="59027CC5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39D6F64E" w14:textId="2C29FCF4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0E136028" w14:textId="68890788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676C7127" w14:textId="05DD70D0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16462B57" w14:textId="79A83569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295B156C" w14:textId="6F08C13D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2FB5E914" w14:textId="0D7D46FD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24A8D097" w14:textId="703B3F60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67AF374D" w14:textId="68A085F4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65587087" w14:textId="111EB964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00A42002" w14:textId="04B2DBA5" w:rsidR="00F91218" w:rsidRDefault="00F91218" w:rsidP="62BD47E7">
      <w:pPr>
        <w:ind w:left="720"/>
        <w:rPr>
          <w:rFonts w:ascii="Aptos" w:eastAsia="Aptos" w:hAnsi="Aptos" w:cs="Aptos"/>
          <w:color w:val="000000" w:themeColor="text1"/>
        </w:rPr>
      </w:pPr>
    </w:p>
    <w:p w14:paraId="7FC6DE07" w14:textId="72AA187D" w:rsidR="00F91218" w:rsidRDefault="4EBC566D" w:rsidP="62BD47E7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2BD47E7">
        <w:rPr>
          <w:rFonts w:ascii="Aptos" w:eastAsia="Aptos" w:hAnsi="Aptos" w:cs="Aptos"/>
          <w:color w:val="000000" w:themeColor="text1"/>
        </w:rPr>
        <w:t xml:space="preserve">The University of Connecticut complies with all applicable federal and state laws regarding non-discrimination, equal opportunity and affirmative action, including the provision of reasonable accommodations for persons with disabilities. Extension program participants with disabilities may request reasonable accommodations to address limitations resulting from a disability. For more information, please contact the UConn Extension Civil Rights Liaison at </w:t>
      </w:r>
      <w:hyperlink r:id="rId11">
        <w:r w:rsidRPr="62BD47E7">
          <w:rPr>
            <w:rStyle w:val="Hyperlink"/>
            <w:rFonts w:ascii="Aptos" w:eastAsia="Aptos" w:hAnsi="Aptos" w:cs="Aptos"/>
          </w:rPr>
          <w:t>extensioncivilrights@uconn.edu</w:t>
        </w:r>
      </w:hyperlink>
      <w:r w:rsidRPr="62BD47E7">
        <w:rPr>
          <w:rFonts w:ascii="Aptos" w:eastAsia="Aptos" w:hAnsi="Aptos" w:cs="Aptos"/>
          <w:color w:val="000000" w:themeColor="text1"/>
        </w:rPr>
        <w:t>.</w:t>
      </w:r>
    </w:p>
    <w:p w14:paraId="2C078E63" w14:textId="7C6975BF" w:rsidR="00F91218" w:rsidRDefault="00F91218"/>
    <w:sectPr w:rsidR="00F9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OZvuHqW" int2:invalidationBookmarkName="" int2:hashCode="J9Wx3beQ0qdcio" int2:id="f3xpDE5l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39741C"/>
    <w:rsid w:val="00423D24"/>
    <w:rsid w:val="00891913"/>
    <w:rsid w:val="00F91218"/>
    <w:rsid w:val="01983F20"/>
    <w:rsid w:val="04280729"/>
    <w:rsid w:val="0439741C"/>
    <w:rsid w:val="04FE5BFB"/>
    <w:rsid w:val="12ACB793"/>
    <w:rsid w:val="19AC1666"/>
    <w:rsid w:val="1C34761D"/>
    <w:rsid w:val="1F50F368"/>
    <w:rsid w:val="230B6CD2"/>
    <w:rsid w:val="23933D70"/>
    <w:rsid w:val="2A1EC2FA"/>
    <w:rsid w:val="2AEFB0D7"/>
    <w:rsid w:val="2B5C8339"/>
    <w:rsid w:val="2C98E4EE"/>
    <w:rsid w:val="30FB3CDF"/>
    <w:rsid w:val="3B0370B7"/>
    <w:rsid w:val="459DA922"/>
    <w:rsid w:val="4A2753C2"/>
    <w:rsid w:val="4C94D615"/>
    <w:rsid w:val="4D773EDF"/>
    <w:rsid w:val="4E3FA229"/>
    <w:rsid w:val="4EBC566D"/>
    <w:rsid w:val="55C3C344"/>
    <w:rsid w:val="58C0FA32"/>
    <w:rsid w:val="5BB8E61F"/>
    <w:rsid w:val="5BF7F932"/>
    <w:rsid w:val="5D34E6E2"/>
    <w:rsid w:val="629B86F7"/>
    <w:rsid w:val="62BD47E7"/>
    <w:rsid w:val="65D1A3DC"/>
    <w:rsid w:val="66263537"/>
    <w:rsid w:val="68CBEFCB"/>
    <w:rsid w:val="6A970293"/>
    <w:rsid w:val="7495C745"/>
    <w:rsid w:val="798FFA10"/>
    <w:rsid w:val="7FD9F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741C"/>
  <w15:chartTrackingRefBased/>
  <w15:docId w15:val="{F922837F-EE73-4251-801C-32D4DE3B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a.ct.gov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s.uconn.edu/4-hdaycapitol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tensioncivilrights@uconn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c.cournoyer@uconn.ed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otesmart.org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559975A35B47AF04674212E83C0E" ma:contentTypeVersion="13" ma:contentTypeDescription="Create a new document." ma:contentTypeScope="" ma:versionID="e7ddd17fbb5905753f301aeafa6cd763">
  <xsd:schema xmlns:xsd="http://www.w3.org/2001/XMLSchema" xmlns:xs="http://www.w3.org/2001/XMLSchema" xmlns:p="http://schemas.microsoft.com/office/2006/metadata/properties" xmlns:ns2="163d8e07-06c3-4a7a-969e-aeaeafcc7455" xmlns:ns3="be5868cc-59b8-4c0a-be62-d5a0c4fb5e24" targetNamespace="http://schemas.microsoft.com/office/2006/metadata/properties" ma:root="true" ma:fieldsID="8bb41aac3b7b8fba34696194f458231f" ns2:_="" ns3:_="">
    <xsd:import namespace="163d8e07-06c3-4a7a-969e-aeaeafcc7455"/>
    <xsd:import namespace="be5868cc-59b8-4c0a-be62-d5a0c4fb5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8e07-06c3-4a7a-969e-aeaeafcc7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68cc-59b8-4c0a-be62-d5a0c4fb5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8074b-f8c0-4d86-b282-5cfaf5f5c3d4}" ma:internalName="TaxCatchAll" ma:showField="CatchAllData" ma:web="be5868cc-59b8-4c0a-be62-d5a0c4fb5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868cc-59b8-4c0a-be62-d5a0c4fb5e24" xsi:nil="true"/>
    <lcf76f155ced4ddcb4097134ff3c332f xmlns="163d8e07-06c3-4a7a-969e-aeaeafcc74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C748A-969D-4660-8423-DDE6C59E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d8e07-06c3-4a7a-969e-aeaeafcc7455"/>
    <ds:schemaRef ds:uri="be5868cc-59b8-4c0a-be62-d5a0c4fb5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BE96D-092B-4218-88F0-45E5F581FE9C}">
  <ds:schemaRefs>
    <ds:schemaRef ds:uri="http://schemas.microsoft.com/office/2006/metadata/properties"/>
    <ds:schemaRef ds:uri="http://schemas.microsoft.com/office/infopath/2007/PartnerControls"/>
    <ds:schemaRef ds:uri="be5868cc-59b8-4c0a-be62-d5a0c4fb5e24"/>
    <ds:schemaRef ds:uri="163d8e07-06c3-4a7a-969e-aeaeafcc7455"/>
  </ds:schemaRefs>
</ds:datastoreItem>
</file>

<file path=customXml/itemProps3.xml><?xml version="1.0" encoding="utf-8"?>
<ds:datastoreItem xmlns:ds="http://schemas.openxmlformats.org/officeDocument/2006/customXml" ds:itemID="{C1B69159-9D31-46B1-A250-36B231E49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Syrotiak, Matthew</dc:creator>
  <cp:keywords/>
  <dc:description/>
  <cp:lastModifiedBy>Syrotiak, Matthew</cp:lastModifiedBy>
  <cp:revision>2</cp:revision>
  <dcterms:created xsi:type="dcterms:W3CDTF">2026-02-02T14:27:00Z</dcterms:created>
  <dcterms:modified xsi:type="dcterms:W3CDTF">2026-02-03T19:59:00Z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0x0101001D0A559975A35B47AF04674212E83C0E</vt:lpwstr>
  </property>
  <property fmtid="{D5CDD505-2E9C-101B-9397-08002B2CF9AE}" pid="3" name="MediaServiceImageTags">
    <vt:lpwstr/>
  </property>
</Properties>
</file>